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EA6FC" w14:textId="77777777" w:rsidR="00B50CCF" w:rsidRPr="00AB5360" w:rsidRDefault="00B50CCF" w:rsidP="00B50CCF">
      <w:pPr>
        <w:rPr>
          <w:b/>
          <w:bCs/>
          <w:sz w:val="28"/>
          <w:szCs w:val="28"/>
        </w:rPr>
      </w:pPr>
      <w:r w:rsidRPr="00AB5360">
        <w:rPr>
          <w:b/>
          <w:bCs/>
          <w:sz w:val="28"/>
          <w:szCs w:val="28"/>
        </w:rPr>
        <w:t xml:space="preserve">ΦΥΣΙΚΗ ΑΓΩΓΗ </w:t>
      </w:r>
    </w:p>
    <w:p w14:paraId="4108F414" w14:textId="182D2E64" w:rsidR="00B50CCF" w:rsidRPr="00AB5360" w:rsidRDefault="00B50CCF" w:rsidP="00B50CCF">
      <w:pPr>
        <w:rPr>
          <w:b/>
          <w:bCs/>
          <w:sz w:val="28"/>
          <w:szCs w:val="28"/>
        </w:rPr>
      </w:pPr>
      <w:r w:rsidRPr="00AB5360">
        <w:rPr>
          <w:b/>
          <w:bCs/>
          <w:sz w:val="28"/>
          <w:szCs w:val="28"/>
        </w:rPr>
        <w:t>ΜΑΘΗΜΑ 4</w:t>
      </w:r>
      <w:r w:rsidRPr="00AB5360">
        <w:rPr>
          <w:b/>
          <w:bCs/>
          <w:sz w:val="28"/>
          <w:szCs w:val="28"/>
          <w:vertAlign w:val="superscript"/>
        </w:rPr>
        <w:t>Ο</w:t>
      </w:r>
      <w:r w:rsidRPr="00AB5360">
        <w:rPr>
          <w:b/>
          <w:bCs/>
          <w:sz w:val="28"/>
          <w:szCs w:val="28"/>
        </w:rPr>
        <w:t xml:space="preserve"> ΓΙΑ Α΄ΚΑΙ Β΄ΔΗΜΟΤΙΚΟΥ</w:t>
      </w:r>
    </w:p>
    <w:p w14:paraId="0F8877A3" w14:textId="77777777" w:rsidR="00B50CCF" w:rsidRDefault="00B50CCF" w:rsidP="00B50CCF">
      <w:pPr>
        <w:rPr>
          <w:sz w:val="28"/>
          <w:szCs w:val="28"/>
        </w:rPr>
      </w:pPr>
    </w:p>
    <w:p w14:paraId="01626FED" w14:textId="77777777" w:rsidR="00B50CCF" w:rsidRDefault="00B50CCF" w:rsidP="00B50CCF">
      <w:pPr>
        <w:rPr>
          <w:sz w:val="28"/>
          <w:szCs w:val="28"/>
        </w:rPr>
      </w:pPr>
      <w:r>
        <w:rPr>
          <w:sz w:val="28"/>
          <w:szCs w:val="28"/>
        </w:rPr>
        <w:t>Καλημέρα αγαπημένα μου  παιδιά και γονείς. Χριστός Ανέστη.</w:t>
      </w:r>
    </w:p>
    <w:p w14:paraId="386C840E" w14:textId="160268DC" w:rsidR="00B50CCF" w:rsidRDefault="00B50CCF" w:rsidP="00B50CCF">
      <w:pPr>
        <w:rPr>
          <w:sz w:val="28"/>
          <w:szCs w:val="28"/>
        </w:rPr>
      </w:pPr>
      <w:r>
        <w:rPr>
          <w:sz w:val="28"/>
          <w:szCs w:val="28"/>
        </w:rPr>
        <w:t>Ελπίζω να περάσατε καλά αυτές τις δύο εβδομάδες και να έχετε διάθεση για παιχνίδια και γυμναστική.</w:t>
      </w:r>
    </w:p>
    <w:p w14:paraId="22B42A79" w14:textId="77777777" w:rsidR="00B50CCF" w:rsidRDefault="00B50CCF" w:rsidP="00B50CCF">
      <w:pPr>
        <w:rPr>
          <w:sz w:val="28"/>
          <w:szCs w:val="28"/>
        </w:rPr>
      </w:pPr>
      <w:r>
        <w:rPr>
          <w:sz w:val="28"/>
          <w:szCs w:val="28"/>
        </w:rPr>
        <w:t xml:space="preserve">Σήμερα είπα να σας στείλω ένα </w:t>
      </w:r>
      <w:r>
        <w:rPr>
          <w:sz w:val="28"/>
          <w:szCs w:val="28"/>
          <w:lang w:val="en-US"/>
        </w:rPr>
        <w:t>video</w:t>
      </w:r>
      <w:r w:rsidRPr="00B50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που εμένα μου φάνηκε αρκετά ωραίο. Έχει μέσα πολλές δραστηριότητες. Μπορείτε πρώτα να το παρακολουθήσετε και μετά να ξεκινήσετε να εκτελείτε τις ασκήσεις που σας αρέσουν. </w:t>
      </w:r>
    </w:p>
    <w:p w14:paraId="23AB587C" w14:textId="77777777" w:rsidR="00B50CCF" w:rsidRDefault="00B50CCF" w:rsidP="00B50CCF">
      <w:pPr>
        <w:rPr>
          <w:sz w:val="28"/>
          <w:szCs w:val="28"/>
        </w:rPr>
      </w:pPr>
    </w:p>
    <w:p w14:paraId="46F5B4D4" w14:textId="22FEBED6" w:rsidR="00B50CCF" w:rsidRDefault="00794802" w:rsidP="00B50CCF">
      <w:pPr>
        <w:jc w:val="both"/>
      </w:pPr>
      <w:hyperlink r:id="rId4" w:history="1">
        <w:r w:rsidR="00B50CCF">
          <w:rPr>
            <w:rStyle w:val="-"/>
          </w:rPr>
          <w:t>https://www.youtube.com/watch?time_continue=2&amp;v=DeWF-ROmyM8&amp;feature=emb_logo&amp;fbclid=IwAR3cjYpT5aRhRvsr4JVJfn-nlrEDb9sBvm9ihe2HSGUkQmU4IYOakULda0Q</w:t>
        </w:r>
      </w:hyperlink>
    </w:p>
    <w:p w14:paraId="21EBD4D0" w14:textId="4E0668DA" w:rsidR="00B50CCF" w:rsidRDefault="00B50CCF" w:rsidP="00B50CCF">
      <w:pPr>
        <w:jc w:val="both"/>
      </w:pPr>
    </w:p>
    <w:p w14:paraId="66F1574C" w14:textId="34D7698B" w:rsidR="00B50CCF" w:rsidRPr="00AB5360" w:rsidRDefault="00AB5360" w:rsidP="00B50CCF">
      <w:pPr>
        <w:jc w:val="both"/>
        <w:rPr>
          <w:rFonts w:asciiTheme="majorHAnsi" w:hAnsiTheme="majorHAnsi" w:cstheme="majorHAnsi"/>
          <w:sz w:val="28"/>
          <w:szCs w:val="28"/>
        </w:rPr>
      </w:pPr>
      <w:r w:rsidRPr="00AB5360">
        <w:rPr>
          <w:rFonts w:asciiTheme="majorHAnsi" w:hAnsiTheme="majorHAnsi" w:cstheme="majorHAnsi"/>
          <w:sz w:val="28"/>
          <w:szCs w:val="28"/>
        </w:rPr>
        <w:t>Ελπίζω να διασκεδάσετε.</w:t>
      </w:r>
    </w:p>
    <w:p w14:paraId="46F8CD1E" w14:textId="7877C809" w:rsidR="00AB5360" w:rsidRPr="00AB5360" w:rsidRDefault="00AB5360" w:rsidP="00AB5360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B5360">
        <w:rPr>
          <w:rFonts w:asciiTheme="majorHAnsi" w:hAnsiTheme="majorHAnsi" w:cstheme="majorHAnsi"/>
          <w:sz w:val="28"/>
          <w:szCs w:val="28"/>
        </w:rPr>
        <w:t>Καλή επιτυχία</w:t>
      </w:r>
      <w:r>
        <w:rPr>
          <w:rFonts w:asciiTheme="majorHAnsi" w:hAnsiTheme="majorHAnsi" w:cstheme="majorHAnsi"/>
          <w:sz w:val="28"/>
          <w:szCs w:val="28"/>
        </w:rPr>
        <w:t xml:space="preserve"> !!</w:t>
      </w:r>
    </w:p>
    <w:p w14:paraId="757D73FE" w14:textId="76472D8C" w:rsidR="00B50CCF" w:rsidRPr="00AB5360" w:rsidRDefault="00B50CCF" w:rsidP="00B50CCF">
      <w:pPr>
        <w:rPr>
          <w:rFonts w:asciiTheme="majorHAnsi" w:hAnsiTheme="majorHAnsi" w:cstheme="majorHAnsi"/>
          <w:sz w:val="28"/>
          <w:szCs w:val="28"/>
        </w:rPr>
      </w:pPr>
      <w:r w:rsidRPr="00AB5360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0D68D11" w14:textId="77777777" w:rsidR="006D6187" w:rsidRDefault="006D6187"/>
    <w:sectPr w:rsidR="006D61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CF"/>
    <w:rsid w:val="006D6187"/>
    <w:rsid w:val="00794802"/>
    <w:rsid w:val="00AB5360"/>
    <w:rsid w:val="00B5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63EC"/>
  <w15:chartTrackingRefBased/>
  <w15:docId w15:val="{814B633C-DCC4-4676-AF9F-BB76799B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50CCF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50C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2&amp;v=DeWF-ROmyM8&amp;feature=emb_logo&amp;fbclid=IwAR3cjYpT5aRhRvsr4JVJfn-nlrEDb9sBvm9ihe2HSGUkQmU4IYOakULda0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2020-04-28T22:03:00Z</dcterms:created>
  <dcterms:modified xsi:type="dcterms:W3CDTF">2020-04-28T22:03:00Z</dcterms:modified>
</cp:coreProperties>
</file>